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59CF3" w14:textId="77777777" w:rsidR="00537BFA" w:rsidRDefault="00537BFA" w:rsidP="5A4D6154">
      <w:pPr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50DC18DC" w14:textId="1C47877E" w:rsidR="003135AC" w:rsidRPr="00327C71" w:rsidRDefault="00327C71" w:rsidP="5A4D6154">
      <w:pPr>
        <w:ind w:firstLine="300"/>
        <w:jc w:val="center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NEW PATIENT REGISTRATION FORM</w:t>
      </w:r>
    </w:p>
    <w:p w14:paraId="33DEF4DF" w14:textId="3E623AE6" w:rsidR="003135AC" w:rsidRDefault="003135AC" w:rsidP="5A4D6154">
      <w:pPr>
        <w:ind w:firstLine="300"/>
      </w:pPr>
    </w:p>
    <w:p w14:paraId="1FCDF4CA" w14:textId="5CF379DA" w:rsidR="003135AC" w:rsidRPr="004D6B9A" w:rsidRDefault="5A4D6154">
      <w:pPr>
        <w:rPr>
          <w:sz w:val="18"/>
          <w:szCs w:val="18"/>
          <w:u w:val="single"/>
        </w:rPr>
      </w:pP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Title (</w:t>
      </w:r>
      <w:proofErr w:type="spellStart"/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Mr</w:t>
      </w:r>
      <w:proofErr w:type="spellEnd"/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/</w:t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Mrs</w:t>
      </w:r>
      <w:proofErr w:type="spellEnd"/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/</w:t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Miss</w:t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/</w:t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Dr</w:t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/</w:t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Other</w:t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:</w:t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 xml:space="preserve">        </w:t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 xml:space="preserve">      </w:t>
      </w:r>
      <w:proofErr w:type="gramStart"/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 xml:space="preserve"> 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)</w:t>
      </w:r>
      <w:proofErr w:type="gramEnd"/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FULL Name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: </w:t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</w:p>
    <w:p w14:paraId="3CD5D211" w14:textId="4A7F06DC" w:rsidR="003135AC" w:rsidRPr="004D6B9A" w:rsidRDefault="5A4D6154">
      <w:pPr>
        <w:rPr>
          <w:sz w:val="18"/>
          <w:szCs w:val="18"/>
          <w:u w:val="single"/>
        </w:rPr>
      </w:pP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Date of Birth: _______/_______/_______   </w:t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</w:r>
      <w:proofErr w:type="gramStart"/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Male </w:t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/</w:t>
      </w:r>
      <w:proofErr w:type="gramEnd"/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Female   </w:t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Occupation</w:t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: </w:t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</w:p>
    <w:p w14:paraId="02399465" w14:textId="3837446D" w:rsidR="003135AC" w:rsidRPr="004D6B9A" w:rsidRDefault="5A4D6154">
      <w:pPr>
        <w:rPr>
          <w:sz w:val="18"/>
          <w:szCs w:val="18"/>
          <w:u w:val="single"/>
        </w:rPr>
      </w:pP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Address: </w:t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</w:p>
    <w:p w14:paraId="474D12D6" w14:textId="16A26513" w:rsidR="003135AC" w:rsidRPr="004D6B9A" w:rsidRDefault="5A4D6154">
      <w:pP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Town/Suburb:</w:t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proofErr w:type="gramStart"/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 State</w:t>
      </w:r>
      <w:proofErr w:type="gramEnd"/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: </w:t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  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Postcode:</w:t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</w:p>
    <w:p w14:paraId="0F2ACFD2" w14:textId="2D8E7870" w:rsidR="003135AC" w:rsidRPr="004D6B9A" w:rsidRDefault="4AC674F6">
      <w:pPr>
        <w:rPr>
          <w:sz w:val="18"/>
          <w:szCs w:val="18"/>
          <w:u w:val="single"/>
        </w:rPr>
      </w:pP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Contact Phone No. </w:t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(Home)</w:t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: </w:t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(Mobile</w:t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): </w:t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</w:p>
    <w:p w14:paraId="624F4A75" w14:textId="45417CDE" w:rsidR="00810F89" w:rsidRPr="004D6B9A" w:rsidRDefault="00810F89" w:rsidP="00810F89">
      <w:pPr>
        <w:rPr>
          <w:sz w:val="18"/>
          <w:szCs w:val="18"/>
          <w:u w:val="single"/>
        </w:rPr>
      </w:pP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Email Address: </w:t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</w:p>
    <w:p w14:paraId="61D59248" w14:textId="2A39C428" w:rsidR="4AC674F6" w:rsidRPr="004D6B9A" w:rsidRDefault="4AC674F6" w:rsidP="4AC674F6">
      <w:pP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934F625" w14:textId="0DC9E06A" w:rsidR="003135AC" w:rsidRPr="004D6B9A" w:rsidRDefault="5A4D6154">
      <w:pPr>
        <w:rPr>
          <w:sz w:val="18"/>
          <w:szCs w:val="18"/>
        </w:rPr>
      </w:pP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Allergies:    </w:t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</w:p>
    <w:p w14:paraId="1E0BA438" w14:textId="1DC480B1" w:rsidR="003135AC" w:rsidRPr="004D6B9A" w:rsidRDefault="5A4D6154">
      <w:pPr>
        <w:rPr>
          <w:sz w:val="18"/>
          <w:szCs w:val="18"/>
        </w:rPr>
      </w:pP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Smoker: </w:t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Yes / No</w:t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If yes, </w:t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roughly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how many per week? ____  </w:t>
      </w:r>
    </w:p>
    <w:p w14:paraId="08FA93FD" w14:textId="367F392F" w:rsidR="003135AC" w:rsidRPr="004D6B9A" w:rsidRDefault="5A4D6154">
      <w:pPr>
        <w:rPr>
          <w:sz w:val="18"/>
          <w:szCs w:val="18"/>
        </w:rPr>
      </w:pP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Alcohol: </w:t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Yes / No</w:t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If yes, </w:t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roughly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how many standard drinks per week? ____</w:t>
      </w:r>
    </w:p>
    <w:p w14:paraId="6A7E1403" w14:textId="77777777" w:rsidR="00810F89" w:rsidRPr="004D6B9A" w:rsidRDefault="00810F89">
      <w:pP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21889281" w14:textId="0221DD88" w:rsidR="003135AC" w:rsidRPr="00B76A6B" w:rsidRDefault="5A4D6154">
      <w:pPr>
        <w:rPr>
          <w:sz w:val="18"/>
          <w:szCs w:val="18"/>
          <w:u w:val="single"/>
        </w:rPr>
      </w:pP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Medicare No:  </w:t>
      </w:r>
      <w:r w:rsidR="00B76A6B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</w:t>
      </w:r>
      <w:r w:rsidR="00B76A6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76A6B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</w:t>
      </w:r>
      <w:r w:rsidR="00B76A6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76A6B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</w:t>
      </w:r>
      <w:r w:rsidR="00B76A6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76A6B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</w:t>
      </w:r>
      <w:r w:rsidR="00B76A6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76A6B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</w:t>
      </w:r>
      <w:r w:rsidR="00B76A6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76A6B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</w:t>
      </w:r>
      <w:r w:rsidR="00B76A6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76A6B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</w:t>
      </w:r>
      <w:r w:rsidR="00B76A6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76A6B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</w:t>
      </w:r>
      <w:r w:rsidR="00B76A6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76A6B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</w:t>
      </w:r>
      <w:r w:rsidR="00B76A6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76A6B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</w:t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Ref. No: </w:t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Expiry:</w:t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</w:p>
    <w:p w14:paraId="474A8107" w14:textId="5E681EC2" w:rsidR="003135AC" w:rsidRPr="004D6B9A" w:rsidRDefault="5A4D6154">
      <w:pPr>
        <w:rPr>
          <w:sz w:val="18"/>
          <w:szCs w:val="18"/>
        </w:rPr>
      </w:pP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OSHC Card Member No</w:t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: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  <w:t xml:space="preserve"> </w:t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  <w:t xml:space="preserve">               </w:t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Expiry Date:</w:t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______/______/______         </w:t>
      </w:r>
    </w:p>
    <w:p w14:paraId="14955A85" w14:textId="4D26A3D6" w:rsidR="00B76A6B" w:rsidRPr="004D6B9A" w:rsidRDefault="00B76A6B" w:rsidP="00B76A6B">
      <w:pPr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Concessions Health Care Card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No: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  <w:t xml:space="preserve">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Expiry Date: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______/______/______         </w:t>
      </w:r>
    </w:p>
    <w:p w14:paraId="5306E658" w14:textId="63AF0A2F" w:rsidR="00B76A6B" w:rsidRPr="004D6B9A" w:rsidRDefault="00B76A6B" w:rsidP="00B76A6B">
      <w:pPr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Centrelink Pensioner Card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No: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  <w:t xml:space="preserve">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Expiry Date: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______/______/______         </w:t>
      </w:r>
    </w:p>
    <w:p w14:paraId="15439C71" w14:textId="459E66B4" w:rsidR="00B76A6B" w:rsidRPr="004D6B9A" w:rsidRDefault="00B76A6B" w:rsidP="00B76A6B">
      <w:pPr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Veteran Card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No: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  <w:t xml:space="preserve">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Expiry Date: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______/______/______         </w:t>
      </w:r>
    </w:p>
    <w:p w14:paraId="2CA1BAB6" w14:textId="641C3146" w:rsidR="003135AC" w:rsidRPr="004D6B9A" w:rsidRDefault="5A4D6154">
      <w:pPr>
        <w:rPr>
          <w:sz w:val="18"/>
          <w:szCs w:val="18"/>
        </w:rPr>
      </w:pP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Country of Birth: _____________________________ </w:t>
      </w:r>
      <w:r w:rsidR="00810F89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Ethnicity: __________________________</w:t>
      </w:r>
    </w:p>
    <w:p w14:paraId="5816D1FD" w14:textId="0F5AE48F" w:rsidR="003135AC" w:rsidRPr="004D6B9A" w:rsidRDefault="5A4D6154">
      <w:pPr>
        <w:rPr>
          <w:sz w:val="18"/>
          <w:szCs w:val="18"/>
        </w:rPr>
      </w:pP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Select if you would like to be identified by your cultural background:   N/A      Aboriginal / Torres Strait Islander    </w:t>
      </w:r>
    </w:p>
    <w:p w14:paraId="245E9526" w14:textId="77777777" w:rsidR="00810F89" w:rsidRDefault="00810F89">
      <w:pP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78C9EA81" w14:textId="73EB490E" w:rsidR="003135AC" w:rsidRPr="004D6B9A" w:rsidRDefault="5A4D6154">
      <w:pPr>
        <w:rPr>
          <w:sz w:val="18"/>
          <w:szCs w:val="18"/>
        </w:rPr>
      </w:pP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Next of Kin:</w:t>
      </w:r>
    </w:p>
    <w:p w14:paraId="2B31BBD3" w14:textId="2FA7421D" w:rsidR="003135AC" w:rsidRPr="004D6B9A" w:rsidRDefault="5A4D6154">
      <w:pPr>
        <w:rPr>
          <w:sz w:val="18"/>
          <w:szCs w:val="18"/>
        </w:rPr>
      </w:pP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Name: </w:t>
      </w:r>
      <w:r w:rsidR="004B37BF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B37BF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B37BF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B37BF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4B37BF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Contact No:</w:t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Relationship:</w:t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="00B76A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                                                       </w:t>
      </w:r>
    </w:p>
    <w:p w14:paraId="0E33E662" w14:textId="6928C6BC" w:rsidR="003135AC" w:rsidRPr="004D6B9A" w:rsidRDefault="5A4D6154">
      <w:pPr>
        <w:rPr>
          <w:sz w:val="18"/>
          <w:szCs w:val="18"/>
        </w:rPr>
      </w:pP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Emergency Contact:</w:t>
      </w:r>
      <w:r w:rsidR="004B515E" w:rsidRPr="004D6B9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B515E" w:rsidRPr="004D6B9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(If different from next of kin)</w:t>
      </w:r>
    </w:p>
    <w:p w14:paraId="220CADF6" w14:textId="77777777" w:rsidR="00B76A6B" w:rsidRPr="004D6B9A" w:rsidRDefault="00B76A6B" w:rsidP="00B76A6B">
      <w:pPr>
        <w:rPr>
          <w:sz w:val="18"/>
          <w:szCs w:val="18"/>
        </w:rPr>
      </w:pP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Name: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Contact No: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Relationship: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                                                       </w:t>
      </w:r>
    </w:p>
    <w:p w14:paraId="7AF0F09E" w14:textId="6337F0CD" w:rsidR="004B515E" w:rsidRPr="004D6B9A" w:rsidRDefault="5A4D6154" w:rsidP="004B515E">
      <w:pPr>
        <w:rPr>
          <w:sz w:val="18"/>
          <w:szCs w:val="18"/>
        </w:rPr>
      </w:pP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How did you hear about us?  O   Internet       Walking Past        Word of Mouth        Referred by Existing Patients</w:t>
      </w:r>
    </w:p>
    <w:p w14:paraId="5FC6829B" w14:textId="77777777" w:rsidR="004B515E" w:rsidRDefault="004B515E" w:rsidP="5A4D615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u w:val="single"/>
        </w:rPr>
      </w:pPr>
    </w:p>
    <w:p w14:paraId="66096C7E" w14:textId="084BD211" w:rsidR="003135AC" w:rsidRPr="004D6B9A" w:rsidRDefault="5A4D6154" w:rsidP="5A4D6154">
      <w:pPr>
        <w:jc w:val="center"/>
        <w:rPr>
          <w:sz w:val="18"/>
          <w:szCs w:val="18"/>
        </w:rPr>
      </w:pP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>Personal Information Consent Form</w:t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:</w:t>
      </w:r>
    </w:p>
    <w:p w14:paraId="29786A16" w14:textId="69AD61FA" w:rsidR="003135AC" w:rsidRPr="004D6B9A" w:rsidRDefault="5A4D6154">
      <w:pPr>
        <w:rPr>
          <w:sz w:val="14"/>
          <w:szCs w:val="14"/>
        </w:rPr>
      </w:pPr>
      <w:r w:rsidRPr="004D6B9A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Information collected by your doctor will be used to provide you with quality patient care. Your personal health information will be </w:t>
      </w:r>
      <w:proofErr w:type="gramStart"/>
      <w:r w:rsidRPr="004D6B9A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keep</w:t>
      </w:r>
      <w:proofErr w:type="gramEnd"/>
      <w:r w:rsidRPr="004D6B9A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confidential and will not be disclosed, unless required by law, to any third party without your consent either verbally or in writing. I consent to the collection of medical information for the purpose of providing me with quality patient care.</w:t>
      </w:r>
    </w:p>
    <w:p w14:paraId="5D849852" w14:textId="66DFEBBF" w:rsidR="003135AC" w:rsidRPr="004D6B9A" w:rsidRDefault="5A4D6154">
      <w:pPr>
        <w:rPr>
          <w:sz w:val="14"/>
          <w:szCs w:val="14"/>
        </w:rPr>
      </w:pPr>
      <w:r w:rsidRPr="004D6B9A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I am aware of my rights to access information collected about me, except in some circumstances where access might legitimately be withheld. I understand I will be given explanation in these circumstances.</w:t>
      </w:r>
    </w:p>
    <w:p w14:paraId="2C078E63" w14:textId="4FA45670" w:rsidR="003135AC" w:rsidRPr="004D6B9A" w:rsidRDefault="5A4D6154" w:rsidP="00537BFA">
      <w:pPr>
        <w:jc w:val="center"/>
        <w:rPr>
          <w:sz w:val="18"/>
          <w:szCs w:val="18"/>
        </w:rPr>
      </w:pP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Patient / Guardian Signature: __________________________________ </w:t>
      </w:r>
      <w:r w:rsidR="00967A0A"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4D6B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Date: _______________________</w:t>
      </w:r>
      <w:r w:rsidRPr="004D6B9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</w:t>
      </w:r>
    </w:p>
    <w:sectPr w:rsidR="003135AC" w:rsidRPr="004D6B9A" w:rsidSect="004D6B9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1579B" w14:textId="77777777" w:rsidR="0075711F" w:rsidRDefault="0075711F" w:rsidP="00327C71">
      <w:pPr>
        <w:spacing w:after="0" w:line="240" w:lineRule="auto"/>
      </w:pPr>
      <w:r>
        <w:separator/>
      </w:r>
    </w:p>
  </w:endnote>
  <w:endnote w:type="continuationSeparator" w:id="0">
    <w:p w14:paraId="363856BC" w14:textId="77777777" w:rsidR="0075711F" w:rsidRDefault="0075711F" w:rsidP="0032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C6917" w14:textId="77777777" w:rsidR="0075711F" w:rsidRDefault="0075711F" w:rsidP="00327C71">
      <w:pPr>
        <w:spacing w:after="0" w:line="240" w:lineRule="auto"/>
      </w:pPr>
      <w:r>
        <w:separator/>
      </w:r>
    </w:p>
  </w:footnote>
  <w:footnote w:type="continuationSeparator" w:id="0">
    <w:p w14:paraId="63C8C995" w14:textId="77777777" w:rsidR="0075711F" w:rsidRDefault="0075711F" w:rsidP="0032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93995" w14:textId="3D88FFF1" w:rsidR="00327C71" w:rsidRDefault="009F746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CF8C3A" wp14:editId="0EBAE045">
              <wp:simplePos x="0" y="0"/>
              <wp:positionH relativeFrom="margin">
                <wp:posOffset>4410075</wp:posOffset>
              </wp:positionH>
              <wp:positionV relativeFrom="paragraph">
                <wp:posOffset>9525</wp:posOffset>
              </wp:positionV>
              <wp:extent cx="2752725" cy="8572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56DEA" w14:textId="2DE66DF8" w:rsidR="009F746F" w:rsidRDefault="009F746F" w:rsidP="009F746F">
                          <w:pPr>
                            <w:jc w:val="right"/>
                          </w:pPr>
                          <w:r>
                            <w:t>768 Elgar Rd</w:t>
                          </w:r>
                          <w:r>
                            <w:br/>
                            <w:t>Doncaster Vic 3108</w:t>
                          </w:r>
                          <w:r>
                            <w:br/>
                            <w:t>PH: 9848 2019</w:t>
                          </w:r>
                          <w:r>
                            <w:br/>
                            <w:t>FAX: 9840 1450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F8C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5pt;margin-top:.75pt;width:216.7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" stroked="f">
              <v:textbox>
                <w:txbxContent>
                  <w:p w14:paraId="03D56DEA" w14:textId="2DE66DF8" w:rsidR="009F746F" w:rsidRDefault="009F746F" w:rsidP="009F746F">
                    <w:pPr>
                      <w:jc w:val="right"/>
                    </w:pPr>
                    <w:r>
                      <w:t>768 Elgar Rd</w:t>
                    </w:r>
                    <w:r>
                      <w:br/>
                      <w:t>Doncaster Vic 3108</w:t>
                    </w:r>
                    <w:r>
                      <w:br/>
                      <w:t>PH: 9848 2019</w:t>
                    </w:r>
                    <w:r>
                      <w:br/>
                      <w:t>FAX: 9840 1450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7C71">
      <w:rPr>
        <w:noProof/>
      </w:rPr>
      <w:drawing>
        <wp:inline distT="0" distB="0" distL="0" distR="0" wp14:anchorId="76D471EC" wp14:editId="25A603A6">
          <wp:extent cx="3838575" cy="959646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898" cy="1018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DB2817"/>
    <w:rsid w:val="00217824"/>
    <w:rsid w:val="00286241"/>
    <w:rsid w:val="003135AC"/>
    <w:rsid w:val="00327C71"/>
    <w:rsid w:val="004B37BF"/>
    <w:rsid w:val="004B515E"/>
    <w:rsid w:val="004D6B9A"/>
    <w:rsid w:val="00537BFA"/>
    <w:rsid w:val="0075711F"/>
    <w:rsid w:val="00810F89"/>
    <w:rsid w:val="00967A0A"/>
    <w:rsid w:val="009F746F"/>
    <w:rsid w:val="00B76A6B"/>
    <w:rsid w:val="2E5763C6"/>
    <w:rsid w:val="32DB2817"/>
    <w:rsid w:val="4AC674F6"/>
    <w:rsid w:val="5A4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763C6"/>
  <w15:chartTrackingRefBased/>
  <w15:docId w15:val="{222C74F7-FBBD-4051-B49C-F0A7F106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C71"/>
  </w:style>
  <w:style w:type="paragraph" w:styleId="Footer">
    <w:name w:val="footer"/>
    <w:basedOn w:val="Normal"/>
    <w:link w:val="FooterChar"/>
    <w:uiPriority w:val="99"/>
    <w:unhideWhenUsed/>
    <w:rsid w:val="0032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Alshimirti</dc:creator>
  <cp:keywords/>
  <dc:description/>
  <cp:lastModifiedBy>Doctors On Elgar Reception</cp:lastModifiedBy>
  <cp:revision>9</cp:revision>
  <cp:lastPrinted>2021-01-05T22:37:00Z</cp:lastPrinted>
  <dcterms:created xsi:type="dcterms:W3CDTF">2020-11-05T10:36:00Z</dcterms:created>
  <dcterms:modified xsi:type="dcterms:W3CDTF">2021-01-07T06:06:00Z</dcterms:modified>
</cp:coreProperties>
</file>